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AE74" w14:textId="72798C04" w:rsidR="003A166D" w:rsidRPr="00D1360C" w:rsidRDefault="009C5E67" w:rsidP="003A166D">
      <w:pPr>
        <w:rPr>
          <w:b/>
          <w:bCs/>
          <w:color w:val="0070C0"/>
        </w:rPr>
      </w:pPr>
      <w:r>
        <w:rPr>
          <w:b/>
          <w:bCs/>
          <w:color w:val="0070C0"/>
        </w:rPr>
        <w:t>K</w:t>
      </w:r>
      <w:r w:rsidR="003B1954" w:rsidRPr="00D1360C">
        <w:rPr>
          <w:b/>
          <w:bCs/>
          <w:color w:val="0070C0"/>
        </w:rPr>
        <w:t>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B1954" w:rsidRPr="005E4AE6" w14:paraId="3EB59A21" w14:textId="77777777" w:rsidTr="00A50CFB">
        <w:tc>
          <w:tcPr>
            <w:tcW w:w="9062" w:type="dxa"/>
            <w:gridSpan w:val="2"/>
          </w:tcPr>
          <w:p w14:paraId="616D71DA" w14:textId="0B7968DD" w:rsidR="003B1954" w:rsidRPr="003B1954" w:rsidRDefault="003B1954" w:rsidP="005C4AB5">
            <w:pPr>
              <w:rPr>
                <w:i/>
                <w:iCs/>
              </w:rPr>
            </w:pPr>
            <w:r w:rsidRPr="003B1954">
              <w:rPr>
                <w:i/>
                <w:iCs/>
              </w:rPr>
              <w:t>ISUBÜ adına anlaşma talebinde bulunan kişi</w:t>
            </w:r>
            <w:r w:rsidR="00396E7F">
              <w:rPr>
                <w:i/>
                <w:iCs/>
              </w:rPr>
              <w:t>/birim</w:t>
            </w:r>
          </w:p>
        </w:tc>
      </w:tr>
      <w:tr w:rsidR="005E4AE6" w:rsidRPr="005E4AE6" w14:paraId="453FF275" w14:textId="77777777" w:rsidTr="005E4AE6">
        <w:tc>
          <w:tcPr>
            <w:tcW w:w="2972" w:type="dxa"/>
          </w:tcPr>
          <w:p w14:paraId="157B1102" w14:textId="77777777" w:rsidR="005E4AE6" w:rsidRPr="005E4AE6" w:rsidRDefault="005E4AE6" w:rsidP="00782FCD">
            <w:r w:rsidRPr="005E4AE6">
              <w:t>Adı ve Soyadı</w:t>
            </w:r>
          </w:p>
        </w:tc>
        <w:tc>
          <w:tcPr>
            <w:tcW w:w="6090" w:type="dxa"/>
          </w:tcPr>
          <w:p w14:paraId="2D482F01" w14:textId="55B02DCB" w:rsidR="005E4AE6" w:rsidRPr="005E4AE6" w:rsidRDefault="005E4AE6" w:rsidP="00782FCD"/>
        </w:tc>
      </w:tr>
      <w:tr w:rsidR="005E4AE6" w:rsidRPr="005E4AE6" w14:paraId="62055301" w14:textId="77777777" w:rsidTr="005E4AE6">
        <w:tc>
          <w:tcPr>
            <w:tcW w:w="2972" w:type="dxa"/>
          </w:tcPr>
          <w:p w14:paraId="41455C14" w14:textId="62D997FD" w:rsidR="005E4AE6" w:rsidRPr="005E4AE6" w:rsidRDefault="005E4AE6" w:rsidP="00782FCD">
            <w:r w:rsidRPr="005E4AE6">
              <w:t>Unvanı</w:t>
            </w:r>
            <w:r w:rsidRPr="005E4AE6">
              <w:tab/>
            </w:r>
          </w:p>
        </w:tc>
        <w:tc>
          <w:tcPr>
            <w:tcW w:w="6090" w:type="dxa"/>
          </w:tcPr>
          <w:p w14:paraId="1CEA427C" w14:textId="75F68FCF" w:rsidR="005E4AE6" w:rsidRPr="005E4AE6" w:rsidRDefault="005E4AE6" w:rsidP="00782FCD">
            <w:r w:rsidRPr="005E4AE6">
              <w:tab/>
            </w:r>
          </w:p>
        </w:tc>
      </w:tr>
      <w:tr w:rsidR="005E4AE6" w:rsidRPr="005E4AE6" w14:paraId="095300D4" w14:textId="77777777" w:rsidTr="005E4AE6">
        <w:tc>
          <w:tcPr>
            <w:tcW w:w="2972" w:type="dxa"/>
          </w:tcPr>
          <w:p w14:paraId="54E41158" w14:textId="0EF7EAC5" w:rsidR="005E4AE6" w:rsidRPr="005E4AE6" w:rsidRDefault="005E4AE6" w:rsidP="00782FCD">
            <w:r w:rsidRPr="005E4AE6">
              <w:t>Birimi</w:t>
            </w:r>
          </w:p>
        </w:tc>
        <w:tc>
          <w:tcPr>
            <w:tcW w:w="6090" w:type="dxa"/>
          </w:tcPr>
          <w:p w14:paraId="4C7A426C" w14:textId="77777777" w:rsidR="005E4AE6" w:rsidRPr="005E4AE6" w:rsidRDefault="005E4AE6" w:rsidP="00782FCD"/>
        </w:tc>
      </w:tr>
      <w:tr w:rsidR="005E4AE6" w:rsidRPr="005E4AE6" w14:paraId="22F72307" w14:textId="77777777" w:rsidTr="005E4AE6">
        <w:tc>
          <w:tcPr>
            <w:tcW w:w="2972" w:type="dxa"/>
          </w:tcPr>
          <w:p w14:paraId="6AE607D6" w14:textId="0446FFC3" w:rsidR="005E4AE6" w:rsidRPr="005E4AE6" w:rsidRDefault="005E4AE6" w:rsidP="00782FCD">
            <w:r w:rsidRPr="005E4AE6">
              <w:t>Bölümü</w:t>
            </w:r>
          </w:p>
        </w:tc>
        <w:tc>
          <w:tcPr>
            <w:tcW w:w="6090" w:type="dxa"/>
          </w:tcPr>
          <w:p w14:paraId="15C7899E" w14:textId="77777777" w:rsidR="005E4AE6" w:rsidRPr="005E4AE6" w:rsidRDefault="005E4AE6" w:rsidP="00782FCD"/>
        </w:tc>
      </w:tr>
      <w:tr w:rsidR="005E4AE6" w:rsidRPr="005E4AE6" w14:paraId="005CBD54" w14:textId="77777777" w:rsidTr="005E4AE6">
        <w:tc>
          <w:tcPr>
            <w:tcW w:w="2972" w:type="dxa"/>
          </w:tcPr>
          <w:p w14:paraId="71FF2360" w14:textId="7F997E24" w:rsidR="005E4AE6" w:rsidRPr="005E4AE6" w:rsidRDefault="005E4AE6" w:rsidP="00782FCD">
            <w:r w:rsidRPr="005E4AE6">
              <w:t>E-Posta</w:t>
            </w:r>
          </w:p>
        </w:tc>
        <w:tc>
          <w:tcPr>
            <w:tcW w:w="6090" w:type="dxa"/>
          </w:tcPr>
          <w:p w14:paraId="63FD1D5F" w14:textId="77777777" w:rsidR="005E4AE6" w:rsidRPr="005E4AE6" w:rsidRDefault="005E4AE6" w:rsidP="00782FCD"/>
        </w:tc>
      </w:tr>
      <w:tr w:rsidR="005E4AE6" w:rsidRPr="005E4AE6" w14:paraId="6C6E894B" w14:textId="77777777" w:rsidTr="005E4AE6">
        <w:tc>
          <w:tcPr>
            <w:tcW w:w="2972" w:type="dxa"/>
          </w:tcPr>
          <w:p w14:paraId="011F76F3" w14:textId="7DF01503" w:rsidR="005E4AE6" w:rsidRPr="005E4AE6" w:rsidRDefault="005E4AE6" w:rsidP="00782FCD">
            <w:r w:rsidRPr="005E4AE6">
              <w:t>Telefon</w:t>
            </w:r>
          </w:p>
        </w:tc>
        <w:tc>
          <w:tcPr>
            <w:tcW w:w="6090" w:type="dxa"/>
          </w:tcPr>
          <w:p w14:paraId="2F22FDC7" w14:textId="77777777" w:rsidR="005E4AE6" w:rsidRPr="005E4AE6" w:rsidRDefault="005E4AE6" w:rsidP="00782FCD"/>
        </w:tc>
      </w:tr>
      <w:tr w:rsidR="005E4AE6" w:rsidRPr="005E4AE6" w14:paraId="355AF626" w14:textId="77777777" w:rsidTr="005E4AE6">
        <w:tc>
          <w:tcPr>
            <w:tcW w:w="2972" w:type="dxa"/>
          </w:tcPr>
          <w:p w14:paraId="7B14AA5E" w14:textId="2CD1E9CA" w:rsidR="005E4AE6" w:rsidRPr="005E4AE6" w:rsidRDefault="005E4AE6" w:rsidP="00782FCD">
            <w:r w:rsidRPr="005E4AE6">
              <w:t>İmza</w:t>
            </w:r>
          </w:p>
        </w:tc>
        <w:tc>
          <w:tcPr>
            <w:tcW w:w="6090" w:type="dxa"/>
          </w:tcPr>
          <w:p w14:paraId="62D8E1CA" w14:textId="77777777" w:rsidR="005E4AE6" w:rsidRPr="005E4AE6" w:rsidRDefault="005E4AE6" w:rsidP="00782FCD"/>
        </w:tc>
      </w:tr>
    </w:tbl>
    <w:p w14:paraId="7CE935DB" w14:textId="77777777" w:rsidR="003B1954" w:rsidRDefault="003B1954" w:rsidP="003A166D"/>
    <w:p w14:paraId="19BC4DF7" w14:textId="7513351B" w:rsidR="003A166D" w:rsidRPr="00D1360C" w:rsidRDefault="003A166D" w:rsidP="003A166D">
      <w:pPr>
        <w:rPr>
          <w:b/>
          <w:bCs/>
          <w:color w:val="0070C0"/>
        </w:rPr>
      </w:pPr>
      <w:r w:rsidRPr="00D1360C">
        <w:rPr>
          <w:b/>
          <w:bCs/>
          <w:color w:val="0070C0"/>
        </w:rPr>
        <w:t>ANLAŞMA İLE İLGİLİ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4389"/>
      </w:tblGrid>
      <w:tr w:rsidR="003B1954" w:rsidRPr="005E4AE6" w14:paraId="1582B414" w14:textId="77777777" w:rsidTr="00DC219F">
        <w:tc>
          <w:tcPr>
            <w:tcW w:w="9062" w:type="dxa"/>
            <w:gridSpan w:val="3"/>
          </w:tcPr>
          <w:p w14:paraId="58B43C86" w14:textId="7A4FC9EA" w:rsidR="003B1954" w:rsidRPr="003B1954" w:rsidRDefault="003B1954" w:rsidP="00867E7E">
            <w:pPr>
              <w:rPr>
                <w:i/>
                <w:iCs/>
              </w:rPr>
            </w:pPr>
            <w:r w:rsidRPr="003B1954">
              <w:rPr>
                <w:i/>
                <w:iCs/>
              </w:rPr>
              <w:t>Anlaşma Yapılacak Üniversite Bilgileri</w:t>
            </w:r>
          </w:p>
        </w:tc>
      </w:tr>
      <w:tr w:rsidR="005E4AE6" w:rsidRPr="005E4AE6" w14:paraId="513375A8" w14:textId="77777777" w:rsidTr="005E4AE6">
        <w:tc>
          <w:tcPr>
            <w:tcW w:w="2972" w:type="dxa"/>
          </w:tcPr>
          <w:p w14:paraId="0D0A16C4" w14:textId="4D6E65B1" w:rsidR="005E4AE6" w:rsidRPr="005E4AE6" w:rsidRDefault="005E4AE6" w:rsidP="00A03661">
            <w:r>
              <w:t>Üniversite adı</w:t>
            </w:r>
          </w:p>
        </w:tc>
        <w:tc>
          <w:tcPr>
            <w:tcW w:w="6090" w:type="dxa"/>
            <w:gridSpan w:val="2"/>
          </w:tcPr>
          <w:p w14:paraId="5718103A" w14:textId="77777777" w:rsidR="005E4AE6" w:rsidRPr="005E4AE6" w:rsidRDefault="005E4AE6" w:rsidP="00A03661"/>
        </w:tc>
      </w:tr>
      <w:tr w:rsidR="005E4AE6" w:rsidRPr="005E4AE6" w14:paraId="7EAAE289" w14:textId="77777777" w:rsidTr="005E4AE6">
        <w:tc>
          <w:tcPr>
            <w:tcW w:w="2972" w:type="dxa"/>
          </w:tcPr>
          <w:p w14:paraId="3E35A026" w14:textId="51AE4820" w:rsidR="005E4AE6" w:rsidRPr="005E4AE6" w:rsidRDefault="005E4AE6" w:rsidP="00A03661">
            <w:r>
              <w:t>Ülke</w:t>
            </w:r>
          </w:p>
        </w:tc>
        <w:tc>
          <w:tcPr>
            <w:tcW w:w="6090" w:type="dxa"/>
            <w:gridSpan w:val="2"/>
          </w:tcPr>
          <w:p w14:paraId="2A4D9DC9" w14:textId="77777777" w:rsidR="005E4AE6" w:rsidRPr="005E4AE6" w:rsidRDefault="005E4AE6" w:rsidP="00A03661">
            <w:r w:rsidRPr="005E4AE6">
              <w:tab/>
            </w:r>
          </w:p>
        </w:tc>
      </w:tr>
      <w:tr w:rsidR="005E4AE6" w:rsidRPr="005E4AE6" w14:paraId="5EB13037" w14:textId="77777777" w:rsidTr="005E4AE6">
        <w:tc>
          <w:tcPr>
            <w:tcW w:w="2972" w:type="dxa"/>
          </w:tcPr>
          <w:p w14:paraId="7CC19CA6" w14:textId="677F0B18" w:rsidR="005E4AE6" w:rsidRPr="005E4AE6" w:rsidRDefault="005E4AE6" w:rsidP="00A03661">
            <w:r>
              <w:t>Şehir</w:t>
            </w:r>
          </w:p>
        </w:tc>
        <w:tc>
          <w:tcPr>
            <w:tcW w:w="6090" w:type="dxa"/>
            <w:gridSpan w:val="2"/>
          </w:tcPr>
          <w:p w14:paraId="2AA38850" w14:textId="77777777" w:rsidR="005E4AE6" w:rsidRPr="005E4AE6" w:rsidRDefault="005E4AE6" w:rsidP="00A03661">
            <w:r w:rsidRPr="005E4AE6">
              <w:tab/>
            </w:r>
          </w:p>
        </w:tc>
      </w:tr>
      <w:tr w:rsidR="005E4AE6" w:rsidRPr="005E4AE6" w14:paraId="4EBF865E" w14:textId="77777777" w:rsidTr="005E4AE6">
        <w:tc>
          <w:tcPr>
            <w:tcW w:w="2972" w:type="dxa"/>
          </w:tcPr>
          <w:p w14:paraId="4E938EF0" w14:textId="631AE459" w:rsidR="005E4AE6" w:rsidRPr="005E4AE6" w:rsidRDefault="005E4AE6" w:rsidP="00A03661">
            <w:r>
              <w:t>Posta adresi</w:t>
            </w:r>
          </w:p>
        </w:tc>
        <w:tc>
          <w:tcPr>
            <w:tcW w:w="6090" w:type="dxa"/>
            <w:gridSpan w:val="2"/>
          </w:tcPr>
          <w:p w14:paraId="0DDF68AE" w14:textId="77777777" w:rsidR="005E4AE6" w:rsidRPr="005E4AE6" w:rsidRDefault="005E4AE6" w:rsidP="00A03661"/>
        </w:tc>
      </w:tr>
      <w:tr w:rsidR="005E4AE6" w:rsidRPr="005E4AE6" w14:paraId="745DBE87" w14:textId="77777777" w:rsidTr="005E4AE6">
        <w:tc>
          <w:tcPr>
            <w:tcW w:w="2972" w:type="dxa"/>
          </w:tcPr>
          <w:p w14:paraId="2492B5F7" w14:textId="6DF9722D" w:rsidR="005E4AE6" w:rsidRPr="005E4AE6" w:rsidRDefault="005E4AE6" w:rsidP="00A03661">
            <w:r>
              <w:t>İnternet adresi</w:t>
            </w:r>
          </w:p>
        </w:tc>
        <w:tc>
          <w:tcPr>
            <w:tcW w:w="6090" w:type="dxa"/>
            <w:gridSpan w:val="2"/>
          </w:tcPr>
          <w:p w14:paraId="2B5B9B33" w14:textId="77777777" w:rsidR="005E4AE6" w:rsidRPr="005E4AE6" w:rsidRDefault="005E4AE6" w:rsidP="00A03661"/>
        </w:tc>
      </w:tr>
      <w:tr w:rsidR="005E4AE6" w:rsidRPr="005E4AE6" w14:paraId="03E7A64B" w14:textId="77777777" w:rsidTr="005E4AE6">
        <w:tc>
          <w:tcPr>
            <w:tcW w:w="2972" w:type="dxa"/>
          </w:tcPr>
          <w:p w14:paraId="4B633A6D" w14:textId="491F362E" w:rsidR="005E4AE6" w:rsidRPr="005E4AE6" w:rsidRDefault="005E4AE6" w:rsidP="00A03661">
            <w:r>
              <w:t>İrtibat kişisi (uluslararası ilişkiler ve bölüm yetkilisi)</w:t>
            </w:r>
          </w:p>
        </w:tc>
        <w:tc>
          <w:tcPr>
            <w:tcW w:w="6090" w:type="dxa"/>
            <w:gridSpan w:val="2"/>
          </w:tcPr>
          <w:p w14:paraId="38C54B54" w14:textId="77777777" w:rsidR="005E4AE6" w:rsidRPr="005E4AE6" w:rsidRDefault="005E4AE6" w:rsidP="00A03661"/>
        </w:tc>
      </w:tr>
      <w:tr w:rsidR="005E4AE6" w:rsidRPr="005E4AE6" w14:paraId="27A1D7D8" w14:textId="77777777" w:rsidTr="005E4AE6">
        <w:tc>
          <w:tcPr>
            <w:tcW w:w="2972" w:type="dxa"/>
          </w:tcPr>
          <w:p w14:paraId="28009DAF" w14:textId="02B9A41C" w:rsidR="005E4AE6" w:rsidRDefault="005E4AE6" w:rsidP="005E4AE6">
            <w:r>
              <w:t>İrtibat kişisi e-posta adresi</w:t>
            </w:r>
          </w:p>
          <w:p w14:paraId="68E33760" w14:textId="1C085E55" w:rsidR="005E4AE6" w:rsidRPr="005E4AE6" w:rsidRDefault="005E4AE6" w:rsidP="00A03661"/>
        </w:tc>
        <w:tc>
          <w:tcPr>
            <w:tcW w:w="6090" w:type="dxa"/>
            <w:gridSpan w:val="2"/>
          </w:tcPr>
          <w:p w14:paraId="6FD05D8D" w14:textId="77777777" w:rsidR="005E4AE6" w:rsidRPr="005E4AE6" w:rsidRDefault="005E4AE6" w:rsidP="00A03661"/>
        </w:tc>
      </w:tr>
      <w:tr w:rsidR="005E4AE6" w:rsidRPr="005E4AE6" w14:paraId="2BABAF56" w14:textId="77777777" w:rsidTr="00025D86">
        <w:tc>
          <w:tcPr>
            <w:tcW w:w="4673" w:type="dxa"/>
            <w:gridSpan w:val="2"/>
          </w:tcPr>
          <w:p w14:paraId="06E2496C" w14:textId="0B964849" w:rsidR="005E4AE6" w:rsidRPr="005E4AE6" w:rsidRDefault="005E4AE6" w:rsidP="00A03661">
            <w:r>
              <w:t>YÖK Okul Tanıma Sisteminde Listeleniyor mu?</w:t>
            </w:r>
          </w:p>
        </w:tc>
        <w:tc>
          <w:tcPr>
            <w:tcW w:w="4389" w:type="dxa"/>
          </w:tcPr>
          <w:p w14:paraId="32276071" w14:textId="525552F7" w:rsidR="005E4AE6" w:rsidRPr="005E4AE6" w:rsidRDefault="005E4AE6" w:rsidP="00A03661">
            <w:r>
              <w:t xml:space="preserve"> </w:t>
            </w:r>
            <w:sdt>
              <w:sdtPr>
                <w:id w:val="54702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Evet</w:t>
            </w:r>
            <w:r>
              <w:tab/>
            </w:r>
            <w:sdt>
              <w:sdtPr>
                <w:id w:val="7545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</w:t>
            </w:r>
            <w:r>
              <w:t>Hayır</w:t>
            </w:r>
            <w:r>
              <w:tab/>
            </w:r>
          </w:p>
        </w:tc>
      </w:tr>
    </w:tbl>
    <w:p w14:paraId="18FB1CCF" w14:textId="77777777" w:rsidR="005E4AE6" w:rsidRDefault="005E4AE6" w:rsidP="003A166D"/>
    <w:p w14:paraId="05A72125" w14:textId="0CE8DD70" w:rsidR="003A166D" w:rsidRPr="00D1360C" w:rsidRDefault="003B1954" w:rsidP="003A166D">
      <w:pPr>
        <w:rPr>
          <w:b/>
          <w:bCs/>
          <w:color w:val="0070C0"/>
        </w:rPr>
      </w:pPr>
      <w:r w:rsidRPr="00D1360C">
        <w:rPr>
          <w:b/>
          <w:bCs/>
          <w:color w:val="0070C0"/>
        </w:rPr>
        <w:t>ANLAŞMA TALEBİNİN GEREKÇESİ VE BEKLENEN ÇIKTILAR</w:t>
      </w:r>
      <w:r w:rsidR="005E4AE6" w:rsidRPr="00D1360C">
        <w:rPr>
          <w:b/>
          <w:bCs/>
          <w:color w:val="0070C0"/>
        </w:rPr>
        <w:tab/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E4AE6" w:rsidRPr="005E4AE6" w14:paraId="007C14E9" w14:textId="77777777" w:rsidTr="003B1954">
        <w:tc>
          <w:tcPr>
            <w:tcW w:w="9067" w:type="dxa"/>
          </w:tcPr>
          <w:p w14:paraId="3BCA393E" w14:textId="11D0F729" w:rsidR="005E4AE6" w:rsidRPr="003B1954" w:rsidRDefault="005E4AE6" w:rsidP="00A03661">
            <w:pPr>
              <w:rPr>
                <w:i/>
                <w:iCs/>
              </w:rPr>
            </w:pPr>
            <w:r w:rsidRPr="003B1954">
              <w:rPr>
                <w:i/>
                <w:iCs/>
              </w:rPr>
              <w:t>Lütfen anlaşmanın teklif edilme sebe</w:t>
            </w:r>
            <w:r w:rsidR="003B1954">
              <w:rPr>
                <w:i/>
                <w:iCs/>
              </w:rPr>
              <w:t>plerini</w:t>
            </w:r>
            <w:r w:rsidRPr="003B1954">
              <w:rPr>
                <w:i/>
                <w:iCs/>
              </w:rPr>
              <w:t xml:space="preserve"> ve sağlayacağı faydaları </w:t>
            </w:r>
            <w:r w:rsidR="00396E7F">
              <w:rPr>
                <w:i/>
                <w:iCs/>
              </w:rPr>
              <w:t>kısaca</w:t>
            </w:r>
            <w:r w:rsidR="003B1954">
              <w:rPr>
                <w:i/>
                <w:iCs/>
              </w:rPr>
              <w:t xml:space="preserve"> </w:t>
            </w:r>
            <w:r w:rsidRPr="003B1954">
              <w:rPr>
                <w:i/>
                <w:iCs/>
              </w:rPr>
              <w:t>açıklayınız</w:t>
            </w:r>
            <w:r w:rsidR="003B1954" w:rsidRPr="003B1954">
              <w:rPr>
                <w:i/>
                <w:iCs/>
              </w:rPr>
              <w:t>:</w:t>
            </w:r>
          </w:p>
        </w:tc>
      </w:tr>
      <w:tr w:rsidR="005E4AE6" w:rsidRPr="005E4AE6" w14:paraId="01C6528F" w14:textId="77777777" w:rsidTr="00396E7F">
        <w:trPr>
          <w:trHeight w:val="3152"/>
        </w:trPr>
        <w:tc>
          <w:tcPr>
            <w:tcW w:w="9067" w:type="dxa"/>
          </w:tcPr>
          <w:p w14:paraId="333AD695" w14:textId="28242B4F" w:rsidR="00D1360C" w:rsidRPr="005E4AE6" w:rsidRDefault="00D1360C" w:rsidP="00A03661"/>
        </w:tc>
      </w:tr>
      <w:tr w:rsidR="005E4AE6" w:rsidRPr="005E4AE6" w14:paraId="259245A5" w14:textId="77777777" w:rsidTr="003B1954">
        <w:tc>
          <w:tcPr>
            <w:tcW w:w="9067" w:type="dxa"/>
          </w:tcPr>
          <w:p w14:paraId="0E9BF6A4" w14:textId="6E04E342" w:rsidR="005E4AE6" w:rsidRPr="003B1954" w:rsidRDefault="003B1954" w:rsidP="00A03661">
            <w:pPr>
              <w:rPr>
                <w:i/>
                <w:iCs/>
              </w:rPr>
            </w:pPr>
            <w:r w:rsidRPr="003B1954">
              <w:rPr>
                <w:i/>
                <w:iCs/>
              </w:rPr>
              <w:t xml:space="preserve">Lütfen </w:t>
            </w:r>
            <w:r>
              <w:rPr>
                <w:i/>
                <w:iCs/>
              </w:rPr>
              <w:t xml:space="preserve">anlaşmadan beklenen </w:t>
            </w:r>
            <w:r w:rsidRPr="003B1954">
              <w:rPr>
                <w:i/>
                <w:iCs/>
              </w:rPr>
              <w:t>çıktıları işaretleyiniz:</w:t>
            </w:r>
          </w:p>
        </w:tc>
      </w:tr>
      <w:tr w:rsidR="005E4AE6" w:rsidRPr="005E4AE6" w14:paraId="71EE0B93" w14:textId="77777777" w:rsidTr="003B1954">
        <w:tc>
          <w:tcPr>
            <w:tcW w:w="9067" w:type="dxa"/>
          </w:tcPr>
          <w:p w14:paraId="1CCFEA5E" w14:textId="5C945CDC" w:rsidR="00D1360C" w:rsidRDefault="00000000" w:rsidP="00D1360C">
            <w:sdt>
              <w:sdtPr>
                <w:id w:val="7745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󠄁Öğrenci ve </w:t>
            </w:r>
            <w:r w:rsidR="00025D86">
              <w:t>öğretim elemanı değişimi</w:t>
            </w:r>
            <w:r w:rsidR="00D1360C">
              <w:tab/>
            </w:r>
            <w:sdt>
              <w:sdtPr>
                <w:id w:val="-204921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Ortak araştırma ve yayın</w:t>
            </w:r>
          </w:p>
          <w:p w14:paraId="084BF99D" w14:textId="6F88C75D" w:rsidR="005E4AE6" w:rsidRDefault="00000000" w:rsidP="005E4AE6">
            <w:sdt>
              <w:sdtPr>
                <w:id w:val="76958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</w:t>
            </w:r>
            <w:r w:rsidR="005E4AE6">
              <w:t>󠄁</w:t>
            </w:r>
            <w:r w:rsidR="00D1360C">
              <w:t>O</w:t>
            </w:r>
            <w:r w:rsidR="003B1954">
              <w:t xml:space="preserve">rtak </w:t>
            </w:r>
            <w:r w:rsidR="00D1360C">
              <w:t>diploma</w:t>
            </w:r>
            <w:r w:rsidR="003B1954">
              <w:t xml:space="preserve"> programları geliştirme</w:t>
            </w:r>
            <w:r w:rsidR="00D1360C">
              <w:t xml:space="preserve"> </w:t>
            </w:r>
            <w:r w:rsidR="00D1360C">
              <w:tab/>
            </w:r>
            <w:sdt>
              <w:sdtPr>
                <w:id w:val="-164928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Kısa süreli eğitim programları</w:t>
            </w:r>
          </w:p>
          <w:p w14:paraId="3F3F32B2" w14:textId="0D01F48C" w:rsidR="00D1360C" w:rsidRDefault="00000000" w:rsidP="005E4AE6">
            <w:sdt>
              <w:sdtPr>
                <w:id w:val="154317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󠄁Ortak bilimsel etkinlik düzenleme </w:t>
            </w:r>
            <w:r w:rsidR="005E4AE6">
              <w:t xml:space="preserve">󠄁 </w:t>
            </w:r>
            <w:r w:rsidR="00D1360C">
              <w:tab/>
            </w:r>
            <w:r w:rsidR="00D1360C">
              <w:tab/>
            </w:r>
            <w:sdt>
              <w:sdtPr>
                <w:id w:val="-187614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Ortak kültürel etkinlik düzenleme</w:t>
            </w:r>
          </w:p>
          <w:p w14:paraId="35001D6A" w14:textId="34000DA6" w:rsidR="00D1360C" w:rsidRDefault="00000000" w:rsidP="005E4AE6">
            <w:sdt>
              <w:sdtPr>
                <w:id w:val="-95070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Ortak altyapı kullanımı </w:t>
            </w:r>
            <w:r w:rsidR="00D1360C">
              <w:tab/>
            </w:r>
            <w:r w:rsidR="00D1360C">
              <w:tab/>
            </w:r>
            <w:r w:rsidR="00D1360C">
              <w:tab/>
            </w:r>
            <w:sdt>
              <w:sdtPr>
                <w:id w:val="114816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Öğrenciler </w:t>
            </w:r>
            <w:r w:rsidR="00025D86">
              <w:t>için staj olanağı</w:t>
            </w:r>
          </w:p>
          <w:p w14:paraId="25E2B199" w14:textId="73F4FC96" w:rsidR="00D1360C" w:rsidRDefault="00000000" w:rsidP="00D1360C">
            <w:sdt>
              <w:sdtPr>
                <w:id w:val="-128217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󠄁Yaz </w:t>
            </w:r>
            <w:r w:rsidR="00025D86">
              <w:t xml:space="preserve">okulu󠄁 </w:t>
            </w:r>
            <w:r w:rsidR="00D1360C">
              <w:tab/>
            </w:r>
            <w:r w:rsidR="00D1360C">
              <w:tab/>
            </w:r>
            <w:r w:rsidR="00D1360C">
              <w:tab/>
            </w:r>
            <w:r w:rsidR="00D1360C">
              <w:tab/>
            </w:r>
            <w:r w:rsidR="00D1360C">
              <w:tab/>
            </w:r>
            <w:sdt>
              <w:sdtPr>
                <w:id w:val="93733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</w:t>
            </w:r>
            <w:r w:rsidR="00025D86">
              <w:t>Erasmus vb.</w:t>
            </w:r>
            <w:r w:rsidR="00D1360C">
              <w:t xml:space="preserve"> </w:t>
            </w:r>
            <w:r w:rsidR="00025D86">
              <w:t xml:space="preserve">projeler </w:t>
            </w:r>
            <w:r w:rsidR="00D1360C">
              <w:t>için zemin oluşturma</w:t>
            </w:r>
            <w:r w:rsidR="00D1360C">
              <w:tab/>
            </w:r>
          </w:p>
          <w:p w14:paraId="77868F20" w14:textId="12A96440" w:rsidR="005E4AE6" w:rsidRPr="005E4AE6" w:rsidRDefault="00000000" w:rsidP="005E4AE6">
            <w:sdt>
              <w:sdtPr>
                <w:id w:val="183287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60C">
              <w:t xml:space="preserve"> </w:t>
            </w:r>
            <w:r w:rsidR="005E4AE6">
              <w:t xml:space="preserve">󠄁Diğer (Lütfen </w:t>
            </w:r>
            <w:r w:rsidR="003B1954">
              <w:t>belirtiniz</w:t>
            </w:r>
            <w:r w:rsidR="005E4AE6">
              <w:t>)</w:t>
            </w:r>
            <w:r w:rsidR="00565877">
              <w:t xml:space="preserve">: </w:t>
            </w:r>
            <w:r w:rsidR="00D1360C">
              <w:t>………………………………………</w:t>
            </w:r>
          </w:p>
        </w:tc>
      </w:tr>
    </w:tbl>
    <w:p w14:paraId="73A8EFA2" w14:textId="4D477A4F" w:rsidR="00F465E0" w:rsidRDefault="00F465E0" w:rsidP="003A166D"/>
    <w:sectPr w:rsidR="00F465E0" w:rsidSect="00D136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6B6E" w14:textId="77777777" w:rsidR="00586D3E" w:rsidRDefault="00586D3E" w:rsidP="009C5E67">
      <w:pPr>
        <w:spacing w:after="0" w:line="240" w:lineRule="auto"/>
      </w:pPr>
      <w:r>
        <w:separator/>
      </w:r>
    </w:p>
  </w:endnote>
  <w:endnote w:type="continuationSeparator" w:id="0">
    <w:p w14:paraId="36539D01" w14:textId="77777777" w:rsidR="00586D3E" w:rsidRDefault="00586D3E" w:rsidP="009C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0313" w14:textId="77777777" w:rsidR="002410DB" w:rsidRDefault="002410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DD9E" w14:textId="54849013" w:rsidR="009C5E67" w:rsidRPr="009C5E67" w:rsidRDefault="009C5E67" w:rsidP="009C5E67">
    <w:pPr>
      <w:pStyle w:val="AltBilgi"/>
      <w:jc w:val="center"/>
      <w:rPr>
        <w:sz w:val="20"/>
        <w:szCs w:val="20"/>
      </w:rPr>
    </w:pPr>
    <w:r w:rsidRPr="009C5E67">
      <w:rPr>
        <w:sz w:val="20"/>
        <w:szCs w:val="20"/>
      </w:rPr>
      <w:t>Karşı kurumla herhangi bir resmi süreç başlatmadan önce, lütfen bu formu doldurarak görüş ve onay alınmak üzere Uluslararası İlişkiler Koordinatörlüğüne teslim ediniz.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4686" w14:textId="77777777" w:rsidR="002410DB" w:rsidRDefault="002410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6BE6" w14:textId="77777777" w:rsidR="00586D3E" w:rsidRDefault="00586D3E" w:rsidP="009C5E67">
      <w:pPr>
        <w:spacing w:after="0" w:line="240" w:lineRule="auto"/>
      </w:pPr>
      <w:r>
        <w:separator/>
      </w:r>
    </w:p>
  </w:footnote>
  <w:footnote w:type="continuationSeparator" w:id="0">
    <w:p w14:paraId="49EBAAD4" w14:textId="77777777" w:rsidR="00586D3E" w:rsidRDefault="00586D3E" w:rsidP="009C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D926" w14:textId="77777777" w:rsidR="002410DB" w:rsidRDefault="002410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1830" w14:textId="77777777" w:rsidR="009C5E67" w:rsidRPr="005E4AE6" w:rsidRDefault="009C5E67" w:rsidP="009C5E67">
    <w:pPr>
      <w:jc w:val="center"/>
      <w:rPr>
        <w:b/>
        <w:bCs/>
      </w:rPr>
    </w:pPr>
    <w:r w:rsidRPr="005E4AE6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EC5C03E" wp14:editId="236CC5DE">
          <wp:simplePos x="0" y="0"/>
          <wp:positionH relativeFrom="column">
            <wp:posOffset>-28575</wp:posOffset>
          </wp:positionH>
          <wp:positionV relativeFrom="paragraph">
            <wp:posOffset>-143510</wp:posOffset>
          </wp:positionV>
          <wp:extent cx="1036800" cy="1036800"/>
          <wp:effectExtent l="0" t="0" r="0" b="0"/>
          <wp:wrapNone/>
          <wp:docPr id="2058799365" name="Resim 1" descr="metin, yazı tipi, grafik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813439" name="Resim 1" descr="metin, yazı tipi, grafik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4AE6">
      <w:rPr>
        <w:b/>
        <w:bCs/>
      </w:rPr>
      <w:t>ISPARTA UYGULAMALI BİLİMLER ÜNİVERSİTESİ</w:t>
    </w:r>
  </w:p>
  <w:p w14:paraId="79BEBE1A" w14:textId="77777777" w:rsidR="009C5E67" w:rsidRPr="005E4AE6" w:rsidRDefault="009C5E67" w:rsidP="009C5E67">
    <w:pPr>
      <w:jc w:val="center"/>
      <w:rPr>
        <w:b/>
        <w:bCs/>
      </w:rPr>
    </w:pPr>
    <w:r w:rsidRPr="005E4AE6">
      <w:rPr>
        <w:b/>
        <w:bCs/>
      </w:rPr>
      <w:t>ULUSLARARASI İLİŞKİLER KOORDİNATÖRLÜĞÜ</w:t>
    </w:r>
  </w:p>
  <w:p w14:paraId="258FF564" w14:textId="67DBF7EE" w:rsidR="009C5E67" w:rsidRPr="005E4AE6" w:rsidRDefault="009C5E67" w:rsidP="009C5E67">
    <w:pPr>
      <w:jc w:val="center"/>
      <w:rPr>
        <w:b/>
        <w:bCs/>
      </w:rPr>
    </w:pPr>
    <w:r w:rsidRPr="005E4AE6">
      <w:rPr>
        <w:b/>
        <w:bCs/>
      </w:rPr>
      <w:t>İKİLİ İŞ BİRLİĞİ ANLAŞMASI (M</w:t>
    </w:r>
    <w:r w:rsidR="002410DB">
      <w:rPr>
        <w:b/>
        <w:bCs/>
      </w:rPr>
      <w:t>o</w:t>
    </w:r>
    <w:r w:rsidRPr="005E4AE6">
      <w:rPr>
        <w:b/>
        <w:bCs/>
      </w:rPr>
      <w:t>U) TEKLİF FORMU</w:t>
    </w:r>
  </w:p>
  <w:p w14:paraId="7735C5D6" w14:textId="77777777" w:rsidR="009C5E67" w:rsidRDefault="009C5E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605D" w14:textId="77777777" w:rsidR="002410DB" w:rsidRDefault="002410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6D"/>
    <w:rsid w:val="00004724"/>
    <w:rsid w:val="00025D86"/>
    <w:rsid w:val="00086827"/>
    <w:rsid w:val="002410DB"/>
    <w:rsid w:val="002E5046"/>
    <w:rsid w:val="00396E7F"/>
    <w:rsid w:val="003A166D"/>
    <w:rsid w:val="003B1954"/>
    <w:rsid w:val="00497809"/>
    <w:rsid w:val="00565877"/>
    <w:rsid w:val="00586D3E"/>
    <w:rsid w:val="005E4AE6"/>
    <w:rsid w:val="007B1F75"/>
    <w:rsid w:val="007B3EE0"/>
    <w:rsid w:val="008D1928"/>
    <w:rsid w:val="009C5E67"/>
    <w:rsid w:val="00B33545"/>
    <w:rsid w:val="00D0497A"/>
    <w:rsid w:val="00D1360C"/>
    <w:rsid w:val="00E97E05"/>
    <w:rsid w:val="00F465E0"/>
    <w:rsid w:val="00F7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0E08"/>
  <w15:chartTrackingRefBased/>
  <w15:docId w15:val="{55E54B87-A204-4AAA-AB9B-F4496C14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1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1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1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1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1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1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1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1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1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1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1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16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16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16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16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16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16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1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1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16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16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16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1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16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16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E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5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E67"/>
  </w:style>
  <w:style w:type="paragraph" w:styleId="AltBilgi">
    <w:name w:val="footer"/>
    <w:basedOn w:val="Normal"/>
    <w:link w:val="AltBilgiChar"/>
    <w:uiPriority w:val="99"/>
    <w:unhideWhenUsed/>
    <w:rsid w:val="009C5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Hakan Ozan</cp:lastModifiedBy>
  <cp:revision>6</cp:revision>
  <dcterms:created xsi:type="dcterms:W3CDTF">2025-12-03T09:25:00Z</dcterms:created>
  <dcterms:modified xsi:type="dcterms:W3CDTF">2025-12-04T10:01:00Z</dcterms:modified>
</cp:coreProperties>
</file>